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570D" w14:textId="418AE2DF" w:rsidR="00E20E3D" w:rsidRPr="0095345E" w:rsidRDefault="00E20E3D" w:rsidP="00E20E3D">
      <w:pPr>
        <w:spacing w:after="0"/>
        <w:jc w:val="center"/>
        <w:rPr>
          <w:rFonts w:ascii="Candara" w:hAnsi="Candara" w:cs="Times New Roman"/>
          <w:b/>
          <w:bCs/>
          <w:color w:val="002060"/>
          <w:sz w:val="24"/>
          <w:szCs w:val="24"/>
        </w:rPr>
      </w:pPr>
      <w:r w:rsidRPr="0095345E">
        <w:rPr>
          <w:rFonts w:ascii="Candara" w:hAnsi="Candara"/>
          <w:b/>
          <w:bCs/>
          <w:color w:val="002060"/>
          <w:sz w:val="24"/>
          <w:szCs w:val="24"/>
        </w:rPr>
        <w:t xml:space="preserve">PÁLYÁZATI ŰRLAP – </w:t>
      </w:r>
      <w:r w:rsidR="00F77E81" w:rsidRPr="0095345E">
        <w:rPr>
          <w:rFonts w:ascii="Candara" w:hAnsi="Candara" w:cs="Times New Roman"/>
          <w:b/>
          <w:bCs/>
          <w:color w:val="002060"/>
          <w:sz w:val="24"/>
          <w:szCs w:val="24"/>
        </w:rPr>
        <w:t>Gregus Zoltán-</w:t>
      </w:r>
      <w:r w:rsidRPr="0095345E">
        <w:rPr>
          <w:rFonts w:ascii="Candara" w:hAnsi="Candara" w:cs="Times New Roman"/>
          <w:b/>
          <w:bCs/>
          <w:color w:val="002060"/>
          <w:sz w:val="24"/>
          <w:szCs w:val="24"/>
        </w:rPr>
        <w:t>díj</w:t>
      </w:r>
    </w:p>
    <w:p w14:paraId="7AB07259" w14:textId="77777777" w:rsidR="00E20E3D" w:rsidRPr="00D437E9" w:rsidRDefault="00E20E3D" w:rsidP="00E20E3D">
      <w:pPr>
        <w:spacing w:after="0"/>
        <w:jc w:val="center"/>
        <w:rPr>
          <w:rFonts w:ascii="Candara" w:hAnsi="Candara"/>
          <w:b/>
          <w:bCs/>
          <w:color w:val="002060"/>
          <w:sz w:val="20"/>
          <w:szCs w:val="20"/>
        </w:rPr>
      </w:pPr>
    </w:p>
    <w:p w14:paraId="3B2638AD" w14:textId="3CC5688C" w:rsidR="004D5EE4" w:rsidRPr="00300771" w:rsidRDefault="004D5EE4" w:rsidP="004D5EE4">
      <w:pPr>
        <w:pStyle w:val="Nincstrkz"/>
        <w:jc w:val="both"/>
        <w:rPr>
          <w:rFonts w:ascii="Candara" w:hAnsi="Candara" w:cs="Times New Roman"/>
          <w:color w:val="002060"/>
          <w:sz w:val="20"/>
          <w:szCs w:val="20"/>
        </w:rPr>
      </w:pPr>
      <w:r w:rsidRPr="00300771">
        <w:rPr>
          <w:rFonts w:ascii="Candara" w:hAnsi="Candara" w:cs="Times New Roman"/>
          <w:color w:val="002060"/>
          <w:sz w:val="20"/>
          <w:szCs w:val="20"/>
        </w:rPr>
        <w:t xml:space="preserve">A Pécsi Tudományegyetem </w:t>
      </w:r>
      <w:r w:rsidRPr="00300771">
        <w:rPr>
          <w:rFonts w:ascii="Candara" w:hAnsi="Candara" w:cs="Times New Roman"/>
          <w:b/>
          <w:bCs/>
          <w:color w:val="002060"/>
          <w:sz w:val="20"/>
          <w:szCs w:val="20"/>
        </w:rPr>
        <w:t>Általános Orvostudományi Kar</w:t>
      </w:r>
      <w:r w:rsidR="00207FEF">
        <w:rPr>
          <w:rFonts w:ascii="Candara" w:hAnsi="Candara" w:cs="Times New Roman"/>
          <w:b/>
          <w:bCs/>
          <w:color w:val="002060"/>
          <w:sz w:val="20"/>
          <w:szCs w:val="20"/>
        </w:rPr>
        <w:t xml:space="preserve"> </w:t>
      </w:r>
      <w:r w:rsidRPr="00300771">
        <w:rPr>
          <w:rFonts w:ascii="Candara" w:hAnsi="Candara" w:cs="Times New Roman"/>
          <w:b/>
          <w:bCs/>
          <w:color w:val="002060"/>
          <w:sz w:val="20"/>
          <w:szCs w:val="20"/>
        </w:rPr>
        <w:t xml:space="preserve">Farmakológiai és </w:t>
      </w:r>
      <w:proofErr w:type="spellStart"/>
      <w:r w:rsidRPr="00300771">
        <w:rPr>
          <w:rFonts w:ascii="Candara" w:hAnsi="Candara" w:cs="Times New Roman"/>
          <w:b/>
          <w:bCs/>
          <w:color w:val="002060"/>
          <w:sz w:val="20"/>
          <w:szCs w:val="20"/>
        </w:rPr>
        <w:t>Farmakoterápiai</w:t>
      </w:r>
      <w:proofErr w:type="spellEnd"/>
      <w:r w:rsidRPr="00300771">
        <w:rPr>
          <w:rFonts w:ascii="Candara" w:hAnsi="Candara" w:cs="Times New Roman"/>
          <w:b/>
          <w:bCs/>
          <w:color w:val="002060"/>
          <w:sz w:val="20"/>
          <w:szCs w:val="20"/>
        </w:rPr>
        <w:t xml:space="preserve"> Intézete</w:t>
      </w:r>
      <w:r w:rsidRPr="00300771">
        <w:rPr>
          <w:rFonts w:ascii="Candara" w:hAnsi="Candara" w:cs="Times New Roman"/>
          <w:color w:val="002060"/>
          <w:sz w:val="20"/>
          <w:szCs w:val="20"/>
        </w:rPr>
        <w:t xml:space="preserve"> ösztöndíj pályázatot hirdet egy fő magyar nyelven tanulmányokat folytató hallgatónak, aki a 2025/2026. tanévben a legkiválóbb tanulmányi teljesítményt nyújtja a </w:t>
      </w:r>
      <w:r w:rsidR="002D03BD">
        <w:rPr>
          <w:rFonts w:ascii="Candara" w:hAnsi="Candara" w:cs="Times New Roman"/>
          <w:color w:val="002060"/>
          <w:sz w:val="20"/>
          <w:szCs w:val="20"/>
        </w:rPr>
        <w:t>G</w:t>
      </w:r>
      <w:r w:rsidRPr="00300771">
        <w:rPr>
          <w:rFonts w:ascii="Candara" w:hAnsi="Candara" w:cs="Times New Roman"/>
          <w:color w:val="002060"/>
          <w:sz w:val="20"/>
          <w:szCs w:val="20"/>
        </w:rPr>
        <w:t>yógyszertan</w:t>
      </w:r>
      <w:r w:rsidR="002D03BD">
        <w:rPr>
          <w:rFonts w:ascii="Candara" w:hAnsi="Candara" w:cs="Times New Roman"/>
          <w:color w:val="002060"/>
          <w:sz w:val="20"/>
          <w:szCs w:val="20"/>
        </w:rPr>
        <w:t xml:space="preserve"> I.–II.</w:t>
      </w:r>
      <w:r w:rsidRPr="00300771">
        <w:rPr>
          <w:rFonts w:ascii="Candara" w:hAnsi="Candara" w:cs="Times New Roman"/>
          <w:color w:val="002060"/>
          <w:sz w:val="20"/>
          <w:szCs w:val="20"/>
        </w:rPr>
        <w:t xml:space="preserve"> tantárgy</w:t>
      </w:r>
      <w:r w:rsidR="002D03BD">
        <w:rPr>
          <w:rFonts w:ascii="Candara" w:hAnsi="Candara" w:cs="Times New Roman"/>
          <w:color w:val="002060"/>
          <w:sz w:val="20"/>
          <w:szCs w:val="20"/>
        </w:rPr>
        <w:t>ak</w:t>
      </w:r>
      <w:r w:rsidRPr="00300771">
        <w:rPr>
          <w:rFonts w:ascii="Candara" w:hAnsi="Candara" w:cs="Times New Roman"/>
          <w:color w:val="002060"/>
          <w:sz w:val="20"/>
          <w:szCs w:val="20"/>
        </w:rPr>
        <w:t>b</w:t>
      </w:r>
      <w:r w:rsidR="00465820">
        <w:rPr>
          <w:rFonts w:ascii="Candara" w:hAnsi="Candara" w:cs="Times New Roman"/>
          <w:color w:val="002060"/>
          <w:sz w:val="20"/>
          <w:szCs w:val="20"/>
        </w:rPr>
        <w:t>ól</w:t>
      </w:r>
      <w:r w:rsidRPr="00300771">
        <w:rPr>
          <w:rFonts w:ascii="Candara" w:hAnsi="Candara" w:cs="Times New Roman"/>
          <w:color w:val="002060"/>
          <w:sz w:val="20"/>
          <w:szCs w:val="20"/>
        </w:rPr>
        <w:t>.</w:t>
      </w:r>
    </w:p>
    <w:p w14:paraId="02D6BD59" w14:textId="77777777" w:rsidR="00E20E3D" w:rsidRPr="00D437E9" w:rsidRDefault="00E20E3D" w:rsidP="00E20E3D">
      <w:pPr>
        <w:spacing w:after="0"/>
        <w:jc w:val="both"/>
        <w:rPr>
          <w:rFonts w:ascii="Candara" w:hAnsi="Candara"/>
          <w:color w:val="002060"/>
          <w:sz w:val="20"/>
          <w:szCs w:val="20"/>
        </w:rPr>
      </w:pPr>
    </w:p>
    <w:p w14:paraId="032A9E5B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1. Személyes adatok</w:t>
      </w:r>
    </w:p>
    <w:p w14:paraId="1509C42F" w14:textId="77777777" w:rsidR="00E20E3D" w:rsidRPr="00D437E9" w:rsidRDefault="00E20E3D" w:rsidP="00E20E3D">
      <w:pPr>
        <w:numPr>
          <w:ilvl w:val="0"/>
          <w:numId w:val="1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Név: ________________________________________________</w:t>
      </w:r>
    </w:p>
    <w:p w14:paraId="32B7EF40" w14:textId="77777777" w:rsidR="00E20E3D" w:rsidRPr="00D437E9" w:rsidRDefault="00E20E3D" w:rsidP="00E20E3D">
      <w:pPr>
        <w:numPr>
          <w:ilvl w:val="0"/>
          <w:numId w:val="1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Telefonszám: _________________________________________</w:t>
      </w:r>
    </w:p>
    <w:p w14:paraId="55623499" w14:textId="77777777" w:rsidR="00E20E3D" w:rsidRPr="00D437E9" w:rsidRDefault="00E20E3D" w:rsidP="00E20E3D">
      <w:pPr>
        <w:numPr>
          <w:ilvl w:val="0"/>
          <w:numId w:val="1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E-mail cím: ___________________________________________</w:t>
      </w:r>
    </w:p>
    <w:p w14:paraId="3388AABF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</w:rPr>
      </w:pPr>
    </w:p>
    <w:p w14:paraId="1D0B4113" w14:textId="77777777" w:rsidR="00E20E3D" w:rsidRPr="00D437E9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2. Tanulmányi adatok</w:t>
      </w:r>
    </w:p>
    <w:p w14:paraId="53CC27A7" w14:textId="77777777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Szak: _______________________________________________</w:t>
      </w:r>
    </w:p>
    <w:p w14:paraId="5A1A22E2" w14:textId="77777777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Évfolyam (2025/2026. tanévben): ________________________</w:t>
      </w:r>
    </w:p>
    <w:p w14:paraId="37B9238D" w14:textId="2CB7F463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Képzés nyelve: __________________</w:t>
      </w:r>
      <w:r w:rsidR="000777EC">
        <w:rPr>
          <w:rFonts w:ascii="Candara" w:hAnsi="Candara"/>
          <w:color w:val="002060"/>
          <w:sz w:val="20"/>
          <w:szCs w:val="20"/>
        </w:rPr>
        <w:t>_____________________</w:t>
      </w:r>
    </w:p>
    <w:p w14:paraId="54959DD5" w14:textId="45E4532A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Aktív hallgatói jogviszony (igen/nem): ___________________</w:t>
      </w:r>
      <w:r w:rsidR="00EB2543">
        <w:rPr>
          <w:rFonts w:ascii="Candara" w:hAnsi="Candara"/>
          <w:color w:val="002060"/>
          <w:sz w:val="20"/>
          <w:szCs w:val="20"/>
        </w:rPr>
        <w:t>_</w:t>
      </w:r>
    </w:p>
    <w:p w14:paraId="0AD4C468" w14:textId="77777777" w:rsidR="00E20E3D" w:rsidRPr="00D437E9" w:rsidRDefault="00E20E3D" w:rsidP="00E20E3D">
      <w:pPr>
        <w:numPr>
          <w:ilvl w:val="0"/>
          <w:numId w:val="2"/>
        </w:numPr>
        <w:spacing w:after="0"/>
        <w:rPr>
          <w:rFonts w:ascii="Candara" w:hAnsi="Candara"/>
          <w:color w:val="002060"/>
          <w:sz w:val="20"/>
          <w:szCs w:val="20"/>
        </w:rPr>
      </w:pPr>
      <w:proofErr w:type="spellStart"/>
      <w:r w:rsidRPr="00D437E9">
        <w:rPr>
          <w:rFonts w:ascii="Candara" w:hAnsi="Candara"/>
          <w:color w:val="002060"/>
          <w:sz w:val="20"/>
          <w:szCs w:val="20"/>
        </w:rPr>
        <w:t>Neptun</w:t>
      </w:r>
      <w:proofErr w:type="spellEnd"/>
      <w:r w:rsidRPr="00D437E9">
        <w:rPr>
          <w:rFonts w:ascii="Candara" w:hAnsi="Candara"/>
          <w:color w:val="002060"/>
          <w:sz w:val="20"/>
          <w:szCs w:val="20"/>
        </w:rPr>
        <w:t>-kód: _________________________________________</w:t>
      </w:r>
    </w:p>
    <w:p w14:paraId="1F7F7CF6" w14:textId="77777777" w:rsidR="00E20E3D" w:rsidRPr="00D437E9" w:rsidRDefault="00E20E3D" w:rsidP="00E20E3D">
      <w:pPr>
        <w:spacing w:after="0"/>
        <w:ind w:left="720"/>
        <w:rPr>
          <w:rFonts w:ascii="Candara" w:hAnsi="Candara"/>
          <w:color w:val="002060"/>
          <w:sz w:val="20"/>
          <w:szCs w:val="20"/>
        </w:rPr>
      </w:pPr>
    </w:p>
    <w:p w14:paraId="11A64EF0" w14:textId="09D6130D" w:rsidR="00D9086A" w:rsidRPr="0097439B" w:rsidRDefault="001C4677" w:rsidP="004D094C">
      <w:pPr>
        <w:spacing w:after="0"/>
        <w:rPr>
          <w:rFonts w:ascii="Candara" w:hAnsi="Candara" w:cs="Times New Roman"/>
          <w:b/>
          <w:bCs/>
          <w:color w:val="002060"/>
          <w:sz w:val="20"/>
          <w:szCs w:val="20"/>
        </w:rPr>
      </w:pPr>
      <w:r>
        <w:rPr>
          <w:rFonts w:ascii="Candara" w:hAnsi="Candara" w:cs="Times New Roman"/>
          <w:b/>
          <w:bCs/>
          <w:color w:val="002060"/>
          <w:sz w:val="20"/>
          <w:szCs w:val="20"/>
        </w:rPr>
        <w:t>3</w:t>
      </w:r>
      <w:r w:rsidR="004D094C" w:rsidRPr="0097439B">
        <w:rPr>
          <w:rFonts w:ascii="Candara" w:hAnsi="Candara" w:cs="Times New Roman"/>
          <w:b/>
          <w:bCs/>
          <w:color w:val="002060"/>
          <w:sz w:val="20"/>
          <w:szCs w:val="20"/>
        </w:rPr>
        <w:t xml:space="preserve">. </w:t>
      </w:r>
      <w:r w:rsidR="00405B08" w:rsidRPr="0097439B">
        <w:rPr>
          <w:rFonts w:ascii="Candara" w:hAnsi="Candara" w:cs="Times New Roman"/>
          <w:b/>
          <w:bCs/>
          <w:color w:val="002060"/>
          <w:sz w:val="20"/>
          <w:szCs w:val="20"/>
        </w:rPr>
        <w:t>A 2025/2026. tanév második szemeszterében kitöltött feladatsor pontszáma:</w:t>
      </w:r>
    </w:p>
    <w:p w14:paraId="1ABD981D" w14:textId="77777777" w:rsidR="004D094C" w:rsidRDefault="004D094C" w:rsidP="004D094C">
      <w:pPr>
        <w:spacing w:after="0"/>
        <w:rPr>
          <w:rFonts w:ascii="Candara" w:hAnsi="Candara" w:cs="Times New Roman"/>
          <w:color w:val="002060"/>
          <w:sz w:val="20"/>
          <w:szCs w:val="20"/>
        </w:rPr>
      </w:pPr>
      <w:r w:rsidRPr="00061238">
        <w:rPr>
          <w:rFonts w:ascii="Candara" w:hAnsi="Candara" w:cs="Times New Roman"/>
          <w:color w:val="002060"/>
          <w:sz w:val="20"/>
          <w:szCs w:val="20"/>
        </w:rPr>
        <w:t>_______________________________________________</w:t>
      </w:r>
      <w:r>
        <w:rPr>
          <w:rFonts w:ascii="Candara" w:hAnsi="Candara" w:cs="Times New Roman"/>
          <w:color w:val="002060"/>
          <w:sz w:val="20"/>
          <w:szCs w:val="20"/>
        </w:rPr>
        <w:t>____________</w:t>
      </w:r>
    </w:p>
    <w:p w14:paraId="0FA8A24C" w14:textId="77777777" w:rsidR="004D094C" w:rsidRPr="00D437E9" w:rsidRDefault="004D094C" w:rsidP="00E20E3D">
      <w:pPr>
        <w:spacing w:after="0"/>
        <w:ind w:left="720"/>
        <w:rPr>
          <w:rFonts w:ascii="Candara" w:hAnsi="Candara"/>
          <w:color w:val="002060"/>
          <w:sz w:val="20"/>
          <w:szCs w:val="20"/>
        </w:rPr>
      </w:pPr>
    </w:p>
    <w:p w14:paraId="4AEDC25C" w14:textId="110F2DB5" w:rsidR="00E20E3D" w:rsidRPr="00D437E9" w:rsidRDefault="001C4677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</w:rPr>
      </w:pPr>
      <w:r>
        <w:rPr>
          <w:rFonts w:ascii="Candara" w:hAnsi="Candara"/>
          <w:b/>
          <w:bCs/>
          <w:color w:val="002060"/>
          <w:sz w:val="20"/>
          <w:szCs w:val="20"/>
        </w:rPr>
        <w:t>4</w:t>
      </w:r>
      <w:r w:rsidR="00E20E3D" w:rsidRPr="00D437E9">
        <w:rPr>
          <w:rFonts w:ascii="Candara" w:hAnsi="Candara"/>
          <w:b/>
          <w:bCs/>
          <w:color w:val="002060"/>
          <w:sz w:val="20"/>
          <w:szCs w:val="20"/>
        </w:rPr>
        <w:t>. Nyilatkozat</w:t>
      </w:r>
    </w:p>
    <w:p w14:paraId="1E462701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color w:val="002060"/>
          <w:sz w:val="20"/>
          <w:szCs w:val="20"/>
        </w:rPr>
        <w:t>Alulírott kijelentem, hogy a megadott adatok a valóságnak megfelelnek, és hozzájárulok ahhoz, hogy a Kar a pályázat elbírálása céljából a benyújtott adatokat kezelje.</w:t>
      </w:r>
    </w:p>
    <w:p w14:paraId="04531434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023AC345" w14:textId="02C6A6C5" w:rsidR="00E20E3D" w:rsidRPr="00437B5D" w:rsidRDefault="00AA662B" w:rsidP="00206D33">
      <w:pPr>
        <w:spacing w:after="0" w:line="240" w:lineRule="auto"/>
        <w:jc w:val="both"/>
        <w:rPr>
          <w:rFonts w:ascii="Candara" w:hAnsi="Candara"/>
          <w:b/>
          <w:bCs/>
          <w:color w:val="002060"/>
          <w:sz w:val="20"/>
          <w:szCs w:val="20"/>
        </w:rPr>
      </w:pPr>
      <w:r>
        <w:rPr>
          <w:rFonts w:ascii="Candara" w:hAnsi="Candara"/>
          <w:b/>
          <w:bCs/>
          <w:color w:val="002060"/>
          <w:sz w:val="20"/>
          <w:szCs w:val="20"/>
        </w:rPr>
        <w:t>5</w:t>
      </w:r>
      <w:r w:rsidR="00E20E3D" w:rsidRPr="00437B5D">
        <w:rPr>
          <w:rFonts w:ascii="Candara" w:hAnsi="Candara"/>
          <w:b/>
          <w:bCs/>
          <w:color w:val="002060"/>
          <w:sz w:val="20"/>
          <w:szCs w:val="20"/>
        </w:rPr>
        <w:t>. A pályázat benyújtásának módja</w:t>
      </w:r>
      <w:r w:rsidR="000E712C" w:rsidRPr="00437B5D">
        <w:rPr>
          <w:rFonts w:ascii="Candara" w:hAnsi="Candara"/>
          <w:b/>
          <w:bCs/>
          <w:color w:val="002060"/>
          <w:sz w:val="20"/>
          <w:szCs w:val="20"/>
        </w:rPr>
        <w:t xml:space="preserve"> és határideje</w:t>
      </w:r>
      <w:r w:rsidR="00E20E3D" w:rsidRPr="00437B5D">
        <w:rPr>
          <w:rFonts w:ascii="Candara" w:hAnsi="Candara"/>
          <w:b/>
          <w:bCs/>
          <w:color w:val="002060"/>
          <w:sz w:val="20"/>
          <w:szCs w:val="20"/>
        </w:rPr>
        <w:t>:</w:t>
      </w:r>
    </w:p>
    <w:p w14:paraId="0A9235E1" w14:textId="4EF553E8" w:rsidR="000E712C" w:rsidRDefault="000E712C" w:rsidP="00206D33">
      <w:pPr>
        <w:spacing w:after="0" w:line="240" w:lineRule="auto"/>
        <w:jc w:val="both"/>
        <w:rPr>
          <w:rFonts w:ascii="Candara" w:hAnsi="Candara"/>
          <w:color w:val="002060"/>
          <w:sz w:val="20"/>
          <w:szCs w:val="20"/>
        </w:rPr>
      </w:pPr>
      <w:r w:rsidRPr="00437B5D">
        <w:rPr>
          <w:rFonts w:ascii="Candara" w:hAnsi="Candara"/>
          <w:color w:val="002060"/>
          <w:sz w:val="20"/>
          <w:szCs w:val="20"/>
        </w:rPr>
        <w:t xml:space="preserve">A pályázati űrlapot kizárólag pdf formátumban kell eljuttatni a Kar Dékáni Hivatalába a </w:t>
      </w:r>
      <w:hyperlink r:id="rId5" w:history="1">
        <w:r w:rsidRPr="00437B5D">
          <w:rPr>
            <w:rStyle w:val="Hiperhivatkozs"/>
            <w:rFonts w:ascii="Candara" w:hAnsi="Candara"/>
            <w:color w:val="002060"/>
            <w:sz w:val="20"/>
            <w:szCs w:val="20"/>
          </w:rPr>
          <w:t>dekani.hivatal@aok.pte.hu</w:t>
        </w:r>
      </w:hyperlink>
      <w:r w:rsidRPr="00437B5D">
        <w:rPr>
          <w:rFonts w:ascii="Candara" w:hAnsi="Candara"/>
          <w:color w:val="002060"/>
          <w:sz w:val="20"/>
          <w:szCs w:val="20"/>
        </w:rPr>
        <w:t xml:space="preserve"> e-címen </w:t>
      </w:r>
      <w:r w:rsidRPr="00437B5D">
        <w:rPr>
          <w:rFonts w:ascii="Candara" w:hAnsi="Candara" w:cs="Times New Roman"/>
          <w:b/>
          <w:bCs/>
          <w:color w:val="002060"/>
          <w:sz w:val="20"/>
          <w:szCs w:val="20"/>
        </w:rPr>
        <w:t xml:space="preserve">2026. </w:t>
      </w:r>
      <w:r w:rsidR="00E4607E">
        <w:rPr>
          <w:rFonts w:ascii="Candara" w:hAnsi="Candara" w:cs="Times New Roman"/>
          <w:b/>
          <w:bCs/>
          <w:color w:val="002060"/>
          <w:sz w:val="20"/>
          <w:szCs w:val="20"/>
        </w:rPr>
        <w:t>május 31</w:t>
      </w:r>
      <w:r w:rsidR="002C603A">
        <w:rPr>
          <w:rFonts w:ascii="Candara" w:hAnsi="Candara" w:cs="Times New Roman"/>
          <w:b/>
          <w:bCs/>
          <w:color w:val="002060"/>
          <w:sz w:val="20"/>
          <w:szCs w:val="20"/>
        </w:rPr>
        <w:t>.</w:t>
      </w:r>
      <w:r w:rsidRPr="00437B5D">
        <w:rPr>
          <w:rFonts w:ascii="Candara" w:hAnsi="Candara"/>
          <w:b/>
          <w:bCs/>
          <w:color w:val="002060"/>
          <w:sz w:val="20"/>
          <w:szCs w:val="20"/>
        </w:rPr>
        <w:t xml:space="preserve">, 23:59-ig. </w:t>
      </w:r>
      <w:r w:rsidRPr="00437B5D">
        <w:rPr>
          <w:rFonts w:ascii="Candara" w:hAnsi="Candara"/>
          <w:color w:val="002060"/>
          <w:sz w:val="20"/>
          <w:szCs w:val="20"/>
        </w:rPr>
        <w:t>A leadási határidőn túl benyújtott pályázatokat a bíráló bizottság nem fogadja el, hiánypótlásra nincs lehetőség.</w:t>
      </w:r>
    </w:p>
    <w:p w14:paraId="4BA7BFF6" w14:textId="77777777" w:rsidR="00206D33" w:rsidRPr="00437B5D" w:rsidRDefault="00206D33" w:rsidP="00206D33">
      <w:pPr>
        <w:spacing w:after="0" w:line="240" w:lineRule="auto"/>
        <w:jc w:val="both"/>
        <w:rPr>
          <w:rFonts w:ascii="Candara" w:hAnsi="Candara"/>
          <w:b/>
          <w:bCs/>
          <w:color w:val="002060"/>
          <w:sz w:val="20"/>
          <w:szCs w:val="20"/>
        </w:rPr>
      </w:pPr>
    </w:p>
    <w:p w14:paraId="0C3A50E0" w14:textId="2CBDBB0F" w:rsidR="00E20E3D" w:rsidRDefault="00E20E3D" w:rsidP="00E20E3D">
      <w:pPr>
        <w:spacing w:after="0"/>
        <w:rPr>
          <w:rFonts w:ascii="Candara" w:hAnsi="Candara"/>
          <w:b/>
          <w:bCs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Pécs, 202</w:t>
      </w:r>
      <w:r w:rsidR="00473E2C">
        <w:rPr>
          <w:rFonts w:ascii="Candara" w:hAnsi="Candara"/>
          <w:b/>
          <w:bCs/>
          <w:color w:val="002060"/>
          <w:sz w:val="20"/>
          <w:szCs w:val="20"/>
        </w:rPr>
        <w:t>6</w:t>
      </w:r>
      <w:r w:rsidRPr="00D437E9">
        <w:rPr>
          <w:rFonts w:ascii="Candara" w:hAnsi="Candara"/>
          <w:b/>
          <w:bCs/>
          <w:color w:val="002060"/>
          <w:sz w:val="20"/>
          <w:szCs w:val="20"/>
        </w:rPr>
        <w:t>. ______________________</w:t>
      </w:r>
    </w:p>
    <w:p w14:paraId="1B07EB2F" w14:textId="77777777" w:rsidR="008023F7" w:rsidRPr="00D437E9" w:rsidRDefault="008023F7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343D603E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  <w:r w:rsidRPr="00D437E9">
        <w:rPr>
          <w:rFonts w:ascii="Candara" w:hAnsi="Candara"/>
          <w:b/>
          <w:bCs/>
          <w:color w:val="002060"/>
          <w:sz w:val="20"/>
          <w:szCs w:val="20"/>
        </w:rPr>
        <w:t>Aláírás:</w:t>
      </w:r>
      <w:r w:rsidRPr="00D437E9">
        <w:rPr>
          <w:rFonts w:ascii="Candara" w:hAnsi="Candara"/>
          <w:color w:val="002060"/>
          <w:sz w:val="20"/>
          <w:szCs w:val="20"/>
        </w:rPr>
        <w:t xml:space="preserve"> </w:t>
      </w:r>
      <w:r w:rsidRPr="00D437E9">
        <w:rPr>
          <w:rFonts w:ascii="Candara" w:hAnsi="Candara"/>
          <w:b/>
          <w:bCs/>
          <w:color w:val="002060"/>
          <w:sz w:val="20"/>
          <w:szCs w:val="20"/>
        </w:rPr>
        <w:t>________________________</w:t>
      </w:r>
    </w:p>
    <w:p w14:paraId="31A1ED36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2C15FD6C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62A7D2AD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5B4A2AC3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4757549B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7C558902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78761599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652782CB" w14:textId="77777777" w:rsidR="00E20E3D" w:rsidRPr="00D437E9" w:rsidRDefault="00E20E3D" w:rsidP="00E20E3D">
      <w:pPr>
        <w:spacing w:after="0"/>
        <w:rPr>
          <w:rFonts w:ascii="Candara" w:hAnsi="Candara"/>
          <w:color w:val="002060"/>
          <w:sz w:val="20"/>
          <w:szCs w:val="20"/>
        </w:rPr>
      </w:pPr>
    </w:p>
    <w:p w14:paraId="12E1641E" w14:textId="77777777" w:rsidR="00E20E3D" w:rsidRPr="00D437E9" w:rsidRDefault="00E20E3D" w:rsidP="00157909">
      <w:pPr>
        <w:spacing w:after="0"/>
        <w:rPr>
          <w:rFonts w:ascii="Candara" w:hAnsi="Candara"/>
          <w:color w:val="002060"/>
          <w:sz w:val="20"/>
          <w:szCs w:val="20"/>
          <w:lang w:val="de-DE"/>
        </w:rPr>
      </w:pPr>
    </w:p>
    <w:sectPr w:rsidR="00E20E3D" w:rsidRPr="00D437E9" w:rsidSect="0087148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62F757B"/>
    <w:multiLevelType w:val="multilevel"/>
    <w:tmpl w:val="93EC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F0E31"/>
    <w:multiLevelType w:val="multilevel"/>
    <w:tmpl w:val="4494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4116B"/>
    <w:multiLevelType w:val="multilevel"/>
    <w:tmpl w:val="C92A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E6A25"/>
    <w:multiLevelType w:val="multilevel"/>
    <w:tmpl w:val="ACAC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A5D56"/>
    <w:multiLevelType w:val="multilevel"/>
    <w:tmpl w:val="0B54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91067"/>
    <w:multiLevelType w:val="multilevel"/>
    <w:tmpl w:val="CDD8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00945"/>
    <w:multiLevelType w:val="multilevel"/>
    <w:tmpl w:val="C032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B4D9F"/>
    <w:multiLevelType w:val="multilevel"/>
    <w:tmpl w:val="1FE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A01AE"/>
    <w:multiLevelType w:val="multilevel"/>
    <w:tmpl w:val="5AC8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B1F24"/>
    <w:multiLevelType w:val="multilevel"/>
    <w:tmpl w:val="AF8E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E2CEB"/>
    <w:multiLevelType w:val="multilevel"/>
    <w:tmpl w:val="DBAC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253BE7"/>
    <w:multiLevelType w:val="multilevel"/>
    <w:tmpl w:val="A44A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369A9"/>
    <w:multiLevelType w:val="multilevel"/>
    <w:tmpl w:val="98E8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766EC"/>
    <w:multiLevelType w:val="multilevel"/>
    <w:tmpl w:val="946E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707F9"/>
    <w:multiLevelType w:val="multilevel"/>
    <w:tmpl w:val="181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76AB1"/>
    <w:multiLevelType w:val="multilevel"/>
    <w:tmpl w:val="B368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17E88"/>
    <w:multiLevelType w:val="multilevel"/>
    <w:tmpl w:val="DFCE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C456E"/>
    <w:multiLevelType w:val="multilevel"/>
    <w:tmpl w:val="8FBA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4663E"/>
    <w:multiLevelType w:val="multilevel"/>
    <w:tmpl w:val="6A44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442103">
    <w:abstractNumId w:val="4"/>
  </w:num>
  <w:num w:numId="2" w16cid:durableId="2103795679">
    <w:abstractNumId w:val="12"/>
  </w:num>
  <w:num w:numId="3" w16cid:durableId="2071922480">
    <w:abstractNumId w:val="10"/>
  </w:num>
  <w:num w:numId="4" w16cid:durableId="1384986671">
    <w:abstractNumId w:val="18"/>
  </w:num>
  <w:num w:numId="5" w16cid:durableId="965698944">
    <w:abstractNumId w:val="11"/>
  </w:num>
  <w:num w:numId="6" w16cid:durableId="325211629">
    <w:abstractNumId w:val="8"/>
  </w:num>
  <w:num w:numId="7" w16cid:durableId="362872937">
    <w:abstractNumId w:val="5"/>
  </w:num>
  <w:num w:numId="8" w16cid:durableId="149060774">
    <w:abstractNumId w:val="16"/>
  </w:num>
  <w:num w:numId="9" w16cid:durableId="408771706">
    <w:abstractNumId w:val="13"/>
  </w:num>
  <w:num w:numId="10" w16cid:durableId="954481970">
    <w:abstractNumId w:val="3"/>
  </w:num>
  <w:num w:numId="11" w16cid:durableId="620108234">
    <w:abstractNumId w:val="2"/>
  </w:num>
  <w:num w:numId="12" w16cid:durableId="1602373902">
    <w:abstractNumId w:val="1"/>
  </w:num>
  <w:num w:numId="13" w16cid:durableId="1217543508">
    <w:abstractNumId w:val="17"/>
  </w:num>
  <w:num w:numId="14" w16cid:durableId="192422778">
    <w:abstractNumId w:val="0"/>
  </w:num>
  <w:num w:numId="15" w16cid:durableId="984772123">
    <w:abstractNumId w:val="9"/>
  </w:num>
  <w:num w:numId="16" w16cid:durableId="885141322">
    <w:abstractNumId w:val="14"/>
  </w:num>
  <w:num w:numId="17" w16cid:durableId="71318880">
    <w:abstractNumId w:val="15"/>
  </w:num>
  <w:num w:numId="18" w16cid:durableId="278033026">
    <w:abstractNumId w:val="7"/>
  </w:num>
  <w:num w:numId="19" w16cid:durableId="768158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83"/>
    <w:rsid w:val="00000F1A"/>
    <w:rsid w:val="000036B1"/>
    <w:rsid w:val="00013FD3"/>
    <w:rsid w:val="000538FF"/>
    <w:rsid w:val="00061238"/>
    <w:rsid w:val="00061E3C"/>
    <w:rsid w:val="00063A0B"/>
    <w:rsid w:val="000777EC"/>
    <w:rsid w:val="00083BF3"/>
    <w:rsid w:val="00083C77"/>
    <w:rsid w:val="0009632F"/>
    <w:rsid w:val="000C631D"/>
    <w:rsid w:val="000C6BBB"/>
    <w:rsid w:val="000E712C"/>
    <w:rsid w:val="000F2A77"/>
    <w:rsid w:val="00107234"/>
    <w:rsid w:val="00143EE5"/>
    <w:rsid w:val="00157909"/>
    <w:rsid w:val="00165152"/>
    <w:rsid w:val="0017091E"/>
    <w:rsid w:val="00173B49"/>
    <w:rsid w:val="00187F62"/>
    <w:rsid w:val="001913DD"/>
    <w:rsid w:val="001A7D0F"/>
    <w:rsid w:val="001B0968"/>
    <w:rsid w:val="001B78AC"/>
    <w:rsid w:val="001C4677"/>
    <w:rsid w:val="001E3DD4"/>
    <w:rsid w:val="001E6B6C"/>
    <w:rsid w:val="001F68BB"/>
    <w:rsid w:val="00206D33"/>
    <w:rsid w:val="00207FEF"/>
    <w:rsid w:val="002139B9"/>
    <w:rsid w:val="002420C9"/>
    <w:rsid w:val="00254657"/>
    <w:rsid w:val="002566A0"/>
    <w:rsid w:val="002A46EB"/>
    <w:rsid w:val="002B0E55"/>
    <w:rsid w:val="002C603A"/>
    <w:rsid w:val="002C68DC"/>
    <w:rsid w:val="002D03BD"/>
    <w:rsid w:val="002D5494"/>
    <w:rsid w:val="002D6256"/>
    <w:rsid w:val="002E104A"/>
    <w:rsid w:val="002F099C"/>
    <w:rsid w:val="002F219F"/>
    <w:rsid w:val="002F353B"/>
    <w:rsid w:val="00300771"/>
    <w:rsid w:val="00302894"/>
    <w:rsid w:val="00305495"/>
    <w:rsid w:val="003118CF"/>
    <w:rsid w:val="003266FB"/>
    <w:rsid w:val="003769BA"/>
    <w:rsid w:val="003863EA"/>
    <w:rsid w:val="003A5F6B"/>
    <w:rsid w:val="003C7197"/>
    <w:rsid w:val="003D0801"/>
    <w:rsid w:val="003D146C"/>
    <w:rsid w:val="003D1D50"/>
    <w:rsid w:val="003D32DB"/>
    <w:rsid w:val="00405B08"/>
    <w:rsid w:val="00421AB1"/>
    <w:rsid w:val="00437B5D"/>
    <w:rsid w:val="00441143"/>
    <w:rsid w:val="00460E9F"/>
    <w:rsid w:val="0046515B"/>
    <w:rsid w:val="00465820"/>
    <w:rsid w:val="00473E2C"/>
    <w:rsid w:val="004741E5"/>
    <w:rsid w:val="004777F1"/>
    <w:rsid w:val="00482B01"/>
    <w:rsid w:val="00486C1B"/>
    <w:rsid w:val="004912F5"/>
    <w:rsid w:val="00492CE6"/>
    <w:rsid w:val="004C21BF"/>
    <w:rsid w:val="004C79A5"/>
    <w:rsid w:val="004D094C"/>
    <w:rsid w:val="004D5EE4"/>
    <w:rsid w:val="004F7416"/>
    <w:rsid w:val="00501D99"/>
    <w:rsid w:val="00521765"/>
    <w:rsid w:val="005223CC"/>
    <w:rsid w:val="00536EA1"/>
    <w:rsid w:val="00551151"/>
    <w:rsid w:val="00552408"/>
    <w:rsid w:val="005525F8"/>
    <w:rsid w:val="00566188"/>
    <w:rsid w:val="00574E77"/>
    <w:rsid w:val="005823DE"/>
    <w:rsid w:val="005C42C0"/>
    <w:rsid w:val="00600E27"/>
    <w:rsid w:val="00603B71"/>
    <w:rsid w:val="00604800"/>
    <w:rsid w:val="0064447A"/>
    <w:rsid w:val="0064705B"/>
    <w:rsid w:val="006670C1"/>
    <w:rsid w:val="006877CA"/>
    <w:rsid w:val="006C04A9"/>
    <w:rsid w:val="006C144F"/>
    <w:rsid w:val="006D001B"/>
    <w:rsid w:val="006E25C4"/>
    <w:rsid w:val="006E5329"/>
    <w:rsid w:val="006F4D82"/>
    <w:rsid w:val="0070196B"/>
    <w:rsid w:val="00721FAE"/>
    <w:rsid w:val="00734BDF"/>
    <w:rsid w:val="0074084F"/>
    <w:rsid w:val="00742ACB"/>
    <w:rsid w:val="00766B6C"/>
    <w:rsid w:val="00782335"/>
    <w:rsid w:val="007903F4"/>
    <w:rsid w:val="007933DB"/>
    <w:rsid w:val="007A52E3"/>
    <w:rsid w:val="007C4736"/>
    <w:rsid w:val="007E140E"/>
    <w:rsid w:val="007F082F"/>
    <w:rsid w:val="007F0AFA"/>
    <w:rsid w:val="00800498"/>
    <w:rsid w:val="008023F7"/>
    <w:rsid w:val="00834B2B"/>
    <w:rsid w:val="008434AD"/>
    <w:rsid w:val="00843A4F"/>
    <w:rsid w:val="008474FF"/>
    <w:rsid w:val="00871483"/>
    <w:rsid w:val="008748C1"/>
    <w:rsid w:val="00894C0B"/>
    <w:rsid w:val="008A4009"/>
    <w:rsid w:val="008B13CC"/>
    <w:rsid w:val="008B351E"/>
    <w:rsid w:val="008D39C0"/>
    <w:rsid w:val="008E2699"/>
    <w:rsid w:val="008F267C"/>
    <w:rsid w:val="0090074A"/>
    <w:rsid w:val="009057F4"/>
    <w:rsid w:val="009142F1"/>
    <w:rsid w:val="0095345E"/>
    <w:rsid w:val="009610BF"/>
    <w:rsid w:val="00967E6C"/>
    <w:rsid w:val="0097439B"/>
    <w:rsid w:val="00993E86"/>
    <w:rsid w:val="009A3918"/>
    <w:rsid w:val="009C7312"/>
    <w:rsid w:val="00A26F3B"/>
    <w:rsid w:val="00A340C0"/>
    <w:rsid w:val="00A356E5"/>
    <w:rsid w:val="00A43D37"/>
    <w:rsid w:val="00A61683"/>
    <w:rsid w:val="00A71766"/>
    <w:rsid w:val="00A735A6"/>
    <w:rsid w:val="00A83968"/>
    <w:rsid w:val="00A9113E"/>
    <w:rsid w:val="00A947AB"/>
    <w:rsid w:val="00AA0420"/>
    <w:rsid w:val="00AA662B"/>
    <w:rsid w:val="00AC3527"/>
    <w:rsid w:val="00AC783A"/>
    <w:rsid w:val="00AE0F22"/>
    <w:rsid w:val="00B026E3"/>
    <w:rsid w:val="00B04542"/>
    <w:rsid w:val="00B05D5A"/>
    <w:rsid w:val="00B15B81"/>
    <w:rsid w:val="00B16FFA"/>
    <w:rsid w:val="00B31866"/>
    <w:rsid w:val="00B34A1F"/>
    <w:rsid w:val="00B41635"/>
    <w:rsid w:val="00B608D1"/>
    <w:rsid w:val="00B858BF"/>
    <w:rsid w:val="00BB0726"/>
    <w:rsid w:val="00BB4C11"/>
    <w:rsid w:val="00BC3695"/>
    <w:rsid w:val="00BD42F1"/>
    <w:rsid w:val="00BF2BFA"/>
    <w:rsid w:val="00BF6506"/>
    <w:rsid w:val="00C03179"/>
    <w:rsid w:val="00C0569C"/>
    <w:rsid w:val="00C32740"/>
    <w:rsid w:val="00C56B98"/>
    <w:rsid w:val="00C66321"/>
    <w:rsid w:val="00C70460"/>
    <w:rsid w:val="00CD0C8F"/>
    <w:rsid w:val="00CD4500"/>
    <w:rsid w:val="00CD7DCA"/>
    <w:rsid w:val="00CE184F"/>
    <w:rsid w:val="00D06B1B"/>
    <w:rsid w:val="00D175F0"/>
    <w:rsid w:val="00D437E9"/>
    <w:rsid w:val="00D477D8"/>
    <w:rsid w:val="00D56461"/>
    <w:rsid w:val="00D85E17"/>
    <w:rsid w:val="00D9086A"/>
    <w:rsid w:val="00DC65FF"/>
    <w:rsid w:val="00DD78A2"/>
    <w:rsid w:val="00DE3C2D"/>
    <w:rsid w:val="00DF65FC"/>
    <w:rsid w:val="00E20E3D"/>
    <w:rsid w:val="00E35EEA"/>
    <w:rsid w:val="00E41BE1"/>
    <w:rsid w:val="00E43B9D"/>
    <w:rsid w:val="00E4607E"/>
    <w:rsid w:val="00E55F29"/>
    <w:rsid w:val="00E622DD"/>
    <w:rsid w:val="00EA151E"/>
    <w:rsid w:val="00EB2543"/>
    <w:rsid w:val="00EC4F82"/>
    <w:rsid w:val="00EF2355"/>
    <w:rsid w:val="00F055CC"/>
    <w:rsid w:val="00F37C64"/>
    <w:rsid w:val="00F50F2D"/>
    <w:rsid w:val="00F510B2"/>
    <w:rsid w:val="00F54AA8"/>
    <w:rsid w:val="00F5590D"/>
    <w:rsid w:val="00F62FF3"/>
    <w:rsid w:val="00F77E81"/>
    <w:rsid w:val="00F85DA3"/>
    <w:rsid w:val="00F86607"/>
    <w:rsid w:val="00F95115"/>
    <w:rsid w:val="00FB6984"/>
    <w:rsid w:val="00FD0B43"/>
    <w:rsid w:val="00FD36DB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69E487"/>
  <w15:chartTrackingRefBased/>
  <w15:docId w15:val="{657D8D9F-B952-4689-B9D9-08A64039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1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1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1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1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1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1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1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1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1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1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1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1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148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148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14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14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14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14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1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1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1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1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14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14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148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1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148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1483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BB0726"/>
    <w:pPr>
      <w:spacing w:after="0" w:line="240" w:lineRule="auto"/>
    </w:pPr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7A52E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43D3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8D39C0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173B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73B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73B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3B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3B49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A356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kani.hivatal@aok.p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Fóris Anett</dc:creator>
  <cp:keywords/>
  <dc:description/>
  <cp:lastModifiedBy>Fóris Anett</cp:lastModifiedBy>
  <cp:revision>7</cp:revision>
  <dcterms:created xsi:type="dcterms:W3CDTF">2026-03-03T08:31:00Z</dcterms:created>
  <dcterms:modified xsi:type="dcterms:W3CDTF">2026-03-04T08:38:00Z</dcterms:modified>
</cp:coreProperties>
</file>